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97E5B" w14:textId="77777777" w:rsidR="00202F32" w:rsidRDefault="00090FA6">
      <w:pPr>
        <w:ind w:left="-548"/>
        <w:rPr>
          <w:rFonts w:ascii="Times New Roman"/>
          <w:sz w:val="20"/>
        </w:rPr>
      </w:pPr>
      <w:r>
        <w:pict w14:anchorId="66697E6E">
          <v:group id="_x0000_s1037" style="position:absolute;left:0;text-align:left;margin-left:703pt;margin-top:41.1pt;width:98.55pt;height:102.05pt;z-index:15731712;mso-position-horizontal-relative:page;mso-position-vertical-relative:page" coordorigin="14060,822" coordsize="1971,2041">
            <v:shape id="_x0000_s1041" style="position:absolute;left:14059;top:822;width:1971;height:2041" coordorigin="14060,822" coordsize="1971,2041" path="m15871,822l14060,986r158,1877l16030,2699,15871,822xe" fillcolor="#ed6d0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4669;top:1398;width:138;height:176">
              <v:imagedata r:id="rId4" o:title=""/>
            </v:shape>
            <v:shape id="_x0000_s1039" type="#_x0000_t75" style="position:absolute;left:14854;top:1411;width:566;height:164">
              <v:imagedata r:id="rId5" o:title=""/>
            </v:shape>
            <v:shape id="_x0000_s1038" style="position:absolute;left:14349;top:1623;width:1391;height:664" coordorigin="14350,1623" coordsize="1391,664" o:spt="100" adj="0,,0" path="m14700,1728r-2,-14l14692,1704r-10,-6l14669,1696r-55,l14607,1702r,32l14603,1734r-4,-5l14599,1902r-4,54l14583,1994r-23,22l14527,2023r-30,-7l14476,1995r-13,-38l14459,1902r4,-54l14476,1812r21,-21l14527,1785r33,7l14582,1813r13,37l14599,1902r,-173l14595,1723r-18,-14l14549,1696r-39,-5l14441,1703r-50,39l14360,1808r-10,94l14360,1997r31,66l14439,2102r63,13l14541,2111r27,-10l14585,2089r7,-9l14596,2080r,63l14592,2171r-12,20l14559,2204r-31,4l14501,2205r-19,-9l14470,2184r-6,-15l14461,2163r-5,-15l14392,2158r-16,5l14366,2173r-3,11l14364,2195r12,31l14403,2255r48,23l14528,2287r83,-11l14664,2246r24,-38l14692,2201r8,-55l14700,2080r,-57l14700,1785r,-51l14700,1728xm15090,1728r-3,-14l15081,1704r-10,-6l15058,1696r-48,l14997,1698r-10,6l14981,1714r-2,14l14979,1955r-4,24l14964,2000r-21,15l14912,2021r-31,-6l14862,1998r-10,-23l14850,1948r,-220l14847,1714r-6,-10l14831,1698r-13,-2l14771,1696r-14,2l14747,1704r-6,10l14739,1728r,244l14747,2027r25,46l14815,2104r62,11l14928,2106r34,-19l14980,2066r7,-12l14991,2054r,24l14993,2092r7,10l15009,2109r14,2l15058,2111r13,-2l15081,2102r6,-10l15090,2078r,-350xm15389,1729r-1,-13l15382,1705r-10,-7l15358,1696r-80,l15278,1656r-2,-14l15270,1632r-10,-7l15246,1623r-47,l15185,1625r-9,7l15169,1642r-2,14l15167,1696r-21,l15132,1698r-10,7l15116,1716r-2,13l15114,1753r2,14l15122,1777r10,7l15146,1786r21,l15167,1977r7,57l15199,2078r48,27l15322,2115r10,l15343,2114r9,-1l15366,2110r9,-6l15380,2094r2,-15l15382,2046r-2,-15l15375,2023r-5,-2l15366,2020r-13,l15344,2021r-9,l15309,2017r-17,-13l15281,1981r-3,-32l15278,1786r80,l15372,1784r10,-7l15388,1767r1,-14l15389,1729xm15740,2000r-17,-64l15682,1896r-55,-24l15573,1856r-42,-16l15515,1815r3,-14l15528,1790r16,-7l15569,1780r25,3l15613,1790r13,11l15634,1815r8,14l15709,1819r15,-5l15734,1806r2,-11l15734,1781r-19,-37l15681,1715r-49,-18l15566,1690r-74,11l15441,1731r-28,40l15403,1815r17,62l15462,1913r54,21l15570,1948r42,15l15629,1989r-3,14l15617,2015r-18,9l15569,2027r-26,-2l15524,2017r-12,-10l15504,1994r-3,-10l15496,1979r-65,11l15414,1996r-9,8l15402,2014r3,13l15423,2061r31,29l15501,2110r65,7l15648,2107r54,-26l15731,2044r9,-44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697E70">
          <v:group id="_x0000_s1034" style="width:163.4pt;height:32.95pt;mso-position-horizontal-relative:char;mso-position-vertical-relative:line" coordsize="3268,659">
            <v:shape id="_x0000_s1036" style="position:absolute;left:-1;width:3268;height:658" coordsize="3268,658" o:spt="100" adj="0,,0" path="m464,206r-8,-56l435,95,396,47,333,13,240,,173,7,118,27,74,61,41,109,18,170,4,244,,333,6,435r19,82l56,580r46,44l163,650r77,8l325,648r62,-29l428,576r25,-55l464,457r-1,-21l456,422r-11,-8l429,410,362,399r-16,-1l333,400r-9,9l319,424r-7,33l298,485r-23,19l240,511,202,500,177,467,163,412r-4,-79l163,252r14,-58l202,160r38,-12l275,157r24,22l313,212r7,38l322,261r8,6l343,268r20,-3l429,253r16,-5l457,240r6,-14l464,206xm1014,518r-2,-4l1010,511r-15,2l989,514r-6,l955,504,924,478,893,443r-3,-3l860,405r44,-29l939,338r12,-26l962,290r8,-56l959,152r-1,-8l925,80,874,38,827,22r,210l820,267r-20,25l770,307r-37,5l665,312r,-160l727,152r39,4l798,171r21,24l827,232r,-210l805,15,723,8,547,8r-16,2l519,18r-8,14l508,49r,560l511,627r8,13l531,648r16,3l625,651r16,-3l654,640r8,-13l665,609r,-169l680,440r36,16l750,496r35,52l828,601r53,40l950,657r15,l976,656r17,-4l1004,643r7,-16l1014,606r,-88xm1508,333r-5,-90l1489,167r-7,-19l1465,106,1432,59,1388,26,1350,13r,320l1345,413r-15,56l1305,500r-38,11l1230,500r-26,-31l1190,413r-5,-80l1190,250r14,-58l1230,159r37,-11l1305,159r25,33l1345,250r5,83l1350,13,1333,7,1267,r-65,7l1147,26r-44,33l1069,106r-24,61l1031,243r-5,90l1032,436r20,83l1084,581r47,44l1192,650r75,8l1343,650r60,-25l1450,581r32,-62l1484,511r18,-75l1508,333xm2053,49r-2,-17l2043,18r-13,-8l2014,8r-78,l1920,10r-12,8l1900,32r-3,17l1897,260r-186,l1711,49r-3,-17l1700,18r-13,-8l1671,8r-78,l1577,10r-12,8l1556,32r-2,17l1554,609r2,18l1565,640r12,8l1593,651r78,l1687,648r13,-8l1708,627r3,-18l1711,403r186,l1897,609r3,18l1908,640r12,8l1936,651r78,l2030,648r13,-8l2051,627r2,-18l2053,49xm2590,49r-3,-17l2579,18r-13,-8l2550,8r-77,l2456,10r-12,8l2435,32r-2,17l2433,336,2243,49,2229,30,2216,17r-15,-7l2182,8r-38,l2128,11r-13,9l2108,33r-3,15l2105,609r3,18l2116,640r13,8l2145,651r77,l2239,648r13,-8l2260,627r3,-18l2263,347r162,262l2438,627r14,13l2467,648r19,3l2550,651r16,-3l2579,640r8,-13l2590,609r,-560xm3267,479r-12,-76l3222,348r-47,-37l3121,285r-54,-20l3020,248r-33,-21l2974,198r4,-24l2989,156r20,-12l3038,140r33,6l3096,161r16,23l3119,211r4,9l3130,225r11,2l3155,225r75,-12l3247,207r11,-12l3263,181r-1,-15l3240,98,3195,46,3127,12,3033,r-81,12l2891,42r-42,45l2825,139r-8,54l2830,269r33,53l2909,358r54,24l3016,398r47,16l3096,433r12,29l3105,484r-11,18l3073,515r-35,4l3004,514r-24,-14l2966,480r-7,-22l2954,445r-8,-7l2933,436r-16,2l2847,450r-18,7l2819,469r-4,14l2816,497r22,61l2879,610r64,36l3033,658r92,-10l3191,622r44,-39l3260,534r7,-55xe" fillcolor="#582c83" stroked="f">
              <v:stroke joinstyle="round"/>
              <v:formulas/>
              <v:path arrowok="t" o:connecttype="segments"/>
            </v:shape>
            <v:shape id="_x0000_s1035" type="#_x0000_t75" style="position:absolute;left:2635;width:200;height:162">
              <v:imagedata r:id="rId6" o:title=""/>
            </v:shape>
            <w10:anchorlock/>
          </v:group>
        </w:pict>
      </w:r>
      <w:r>
        <w:rPr>
          <w:rFonts w:ascii="Times New Roman"/>
          <w:spacing w:val="53"/>
          <w:sz w:val="20"/>
        </w:rPr>
        <w:t xml:space="preserve"> </w:t>
      </w:r>
      <w:r>
        <w:rPr>
          <w:rFonts w:ascii="Times New Roman"/>
          <w:spacing w:val="53"/>
          <w:position w:val="1"/>
          <w:sz w:val="20"/>
        </w:rPr>
      </w:r>
      <w:r>
        <w:rPr>
          <w:rFonts w:ascii="Times New Roman"/>
          <w:spacing w:val="53"/>
          <w:position w:val="1"/>
          <w:sz w:val="20"/>
        </w:rPr>
        <w:pict w14:anchorId="66697E72">
          <v:group id="_x0000_s1031" style="width:22.55pt;height:32.55pt;mso-position-horizontal-relative:char;mso-position-vertical-relative:line" coordsize="451,651">
            <v:shape id="_x0000_s1033" style="position:absolute;top:564;width:451;height:87" coordorigin=",564" coordsize="451,87" path="m419,564r-388,l18,567,8,573,2,583,,597r,21l2,632r6,10l18,648r13,3l419,651r14,-3l443,642r6,-10l451,618r,-21l449,583r-6,-10l433,567r-14,-3xe" fillcolor="#f18a00" stroked="f">
              <v:path arrowok="t"/>
            </v:shape>
            <v:shape id="_x0000_s1032" style="position:absolute;left:4;width:442;height:526" coordorigin="5" coordsize="442,526" o:spt="100" adj="0,,0" path="m195,l139,11,99,38,75,77r-7,45l72,150r10,26l94,197r10,16l80,226,46,255,17,301,5,366r12,57l54,475r66,38l218,526r34,-3l284,517r27,-9l336,495r26,-17l382,459r13,-15l400,438r9,-15l216,423r-41,-4l146,404,129,382r-5,-26l129,330r13,-20l157,298r10,-6l292,292,255,245r23,-16l305,201r16,-26l198,175,185,160r-9,-15l169,131r-2,-14l169,104r7,-11l186,86r15,-3l330,83,327,70,300,32,256,8,195,xm356,254r-10,5l340,268r-3,13l336,294r-3,13l330,321r-4,14l310,371r-21,24l272,408r-8,4l252,417r-12,3l228,422r-12,1l409,423r10,-17l432,372r9,-35l446,301r-1,-14l441,276r-9,-8l418,263r-47,-9l356,254xm292,292r-125,l235,376r6,6l247,379r3,-1l251,377r7,-3l273,362r16,-20l299,310r2,-7l297,299r,l292,292xm330,83r-129,l217,85r12,7l236,102r2,12l234,134r-10,17l211,165r-13,10l321,175r7,-11l337,118,330,83xe" fillcolor="#582c83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6697E5C" w14:textId="77777777" w:rsidR="00202F32" w:rsidRDefault="00202F32">
      <w:pPr>
        <w:pStyle w:val="BodyText"/>
        <w:spacing w:before="2"/>
        <w:rPr>
          <w:rFonts w:ascii="Times New Roman"/>
          <w:sz w:val="7"/>
        </w:rPr>
      </w:pPr>
    </w:p>
    <w:p w14:paraId="66697E5D" w14:textId="77777777" w:rsidR="00202F32" w:rsidRDefault="00090FA6">
      <w:pPr>
        <w:ind w:left="-54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66697E74">
          <v:group id="_x0000_s1029" style="width:134.35pt;height:33.05pt;mso-position-horizontal-relative:char;mso-position-vertical-relative:line" coordsize="2687,661">
            <v:shape id="_x0000_s1030" style="position:absolute;left:-1;width:2687;height:661" coordsize="2687,661" o:spt="100" adj="0,,0" path="m466,206r-9,-56l436,95,397,47,334,13,241,,174,7,119,27,75,61,41,109,18,170,4,245,,334,6,436r19,83l57,582r46,44l164,652r77,8l326,650r62,-28l430,578r24,-55l465,459r-1,-22l458,423r-12,-7l431,411,363,400r-16,-1l334,402r-9,8l320,425r-7,34l299,487r-24,19l241,512,202,501,177,469,164,413r-4,-79l164,253r13,-58l202,160r39,-12l275,157r25,23l314,213r7,38l324,262r7,5l344,269r20,-3l431,253r15,-4l458,241r7,-14l466,206xm967,334r-4,-91l949,167r-8,-19l925,106,891,59,847,26,809,13r,321l804,415r-15,55l763,502r-37,10l688,502,663,470,648,415r-5,-81l648,250r15,-58l688,159r38,-11l763,159r26,33l804,250r5,84l809,13,792,6,726,,660,6,605,26,561,59r-34,47l503,167r-15,76l484,334r6,104l510,520r32,63l589,627r61,25l726,660r76,-8l863,627r46,-44l942,520r2,-8l961,438r6,-104xm1364,552r-2,-17l1354,522r-12,-9l1326,510r-160,l1166,49r-3,-18l1155,18r-13,-8l1125,7r-77,l1032,10r-13,8l1011,31r-3,18l1008,611r3,18l1019,642r13,8l1048,653r278,l1342,650r12,-9l1362,628r2,-16l1364,552xm1546,49r-3,-18l1535,18r-12,-8l1506,7r-78,l1412,10r-13,8l1391,31r-3,18l1388,611r3,18l1399,642r13,8l1428,653r78,l1523,650r12,-8l1543,629r3,-18l1546,49xm2015,48r-2,-16l2005,19r-12,-9l1976,7r-368,l1592,10r-13,9l1572,32r-2,16l1570,109r2,16l1579,139r13,9l1608,151r105,l1713,612r3,16l1723,641r13,9l1753,653r79,l1848,650r13,-9l1868,628r3,-16l1871,151r105,l1993,148r12,-9l2013,125r2,-16l2015,48xm2197,49r-3,-18l2186,18r-13,-8l2156,7r-77,l2062,10r-12,8l2042,31r-3,18l2039,611r3,18l2050,642r12,8l2079,653r77,l2173,650r13,-8l2194,629r3,-18l2197,49xm2686,480r-13,-76l2640,349r-47,-38l2539,285r-54,-19l2438,248r-33,-21l2392,198r4,-24l2407,156r20,-12l2456,140r34,6l2514,161r16,23l2537,212r4,9l2548,226r11,1l2573,226r76,-13l2666,207r11,-11l2681,181r,-15l2659,98,2614,46,2545,12,2451,r-81,12l2309,42r-43,45l2242,139r-8,55l2247,270r33,53l2327,359r53,24l2434,400r47,15l2514,434r12,29l2523,485r-10,19l2491,516r-35,5l2422,516r-24,-15l2384,482r-7,-22l2372,446r-9,-7l2351,437r-16,2l2264,452r-18,7l2236,470r-3,14l2234,499r21,61l2297,612r64,36l2451,660r92,-10l2610,624r44,-39l2679,536r7,-56xe" fillcolor="#582c83" stroked="f">
              <v:stroke joinstyle="round"/>
              <v:formulas/>
              <v:path arrowok="t" o:connecttype="segments"/>
            </v:shape>
            <w10:anchorlock/>
          </v:group>
        </w:pict>
      </w:r>
      <w:r>
        <w:rPr>
          <w:rFonts w:ascii="Times New Roman"/>
          <w:spacing w:val="62"/>
          <w:sz w:val="20"/>
        </w:rPr>
        <w:t xml:space="preserve"> </w:t>
      </w:r>
      <w:r>
        <w:rPr>
          <w:rFonts w:ascii="Times New Roman"/>
          <w:spacing w:val="62"/>
          <w:sz w:val="20"/>
        </w:rPr>
      </w:r>
      <w:r>
        <w:rPr>
          <w:rFonts w:ascii="Times New Roman"/>
          <w:spacing w:val="62"/>
          <w:sz w:val="20"/>
        </w:rPr>
        <w:pict w14:anchorId="66697E76">
          <v:group id="_x0000_s1027" style="width:50.6pt;height:32.7pt;mso-position-horizontal-relative:char;mso-position-vertical-relative:line" coordsize="1012,654">
            <v:shape id="_x0000_s1028" style="position:absolute;width:1012;height:654" coordsize="1012,654" o:spt="100" adj="0,,0" path="m466,41l464,25,456,12,444,3,426,,347,,330,3r-12,9l311,25r-3,16l308,398r-4,43l291,475r-23,22l232,505r-35,-8l174,475,162,441r-4,-43l158,41,155,25,148,12,135,3,118,,39,,22,3,10,12,3,25,,41,,414r7,81l30,561r42,50l139,642r93,11l326,642r67,-31l436,561r23,-66l466,414r,-373xm1011,624r-4,-11l806,314,1006,33r4,-11l1009,12r-6,-9l990,,883,,865,2,848,9,833,20,821,34,674,254r,-212l671,24,662,11,650,3,633,,555,,539,3r-12,8l519,24r-3,18l516,604r3,18l527,635r12,8l555,646r78,l650,643r12,-8l671,622r3,-18l674,502r34,-50l821,613r13,14l848,637r17,7l883,646r107,l1002,643r8,-8l1011,624xe" fillcolor="#582c83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6697E5E" w14:textId="77777777" w:rsidR="00202F32" w:rsidRDefault="00202F32">
      <w:pPr>
        <w:pStyle w:val="BodyText"/>
        <w:rPr>
          <w:rFonts w:ascii="Times New Roman"/>
          <w:sz w:val="20"/>
        </w:rPr>
      </w:pPr>
    </w:p>
    <w:p w14:paraId="66697E5F" w14:textId="77777777" w:rsidR="00202F32" w:rsidRDefault="00202F32">
      <w:pPr>
        <w:pStyle w:val="BodyText"/>
        <w:spacing w:before="3"/>
        <w:rPr>
          <w:rFonts w:ascii="Times New Roman"/>
          <w:sz w:val="17"/>
        </w:rPr>
      </w:pPr>
    </w:p>
    <w:p w14:paraId="66697E60" w14:textId="77777777" w:rsidR="00202F32" w:rsidRDefault="00090FA6">
      <w:pPr>
        <w:pStyle w:val="Title"/>
      </w:pPr>
      <w:r>
        <w:pict w14:anchorId="66697E77">
          <v:line id="_x0000_s1026" style="position:absolute;left:0;text-align:left;z-index:-15760896;mso-position-horizontal-relative:page" from="484.75pt,101.3pt" to="646.65pt,101.3pt" strokecolor="#512178" strokeweight="1.58714mm">
            <w10:wrap anchorx="page"/>
          </v:line>
        </w:pict>
      </w:r>
      <w:r>
        <w:rPr>
          <w:color w:val="512178"/>
        </w:rPr>
        <w:t>THANK</w:t>
      </w:r>
      <w:r>
        <w:rPr>
          <w:color w:val="512178"/>
          <w:spacing w:val="-59"/>
        </w:rPr>
        <w:t xml:space="preserve"> </w:t>
      </w:r>
      <w:r>
        <w:rPr>
          <w:color w:val="512178"/>
        </w:rPr>
        <w:t>YOU</w:t>
      </w:r>
    </w:p>
    <w:p w14:paraId="66697E61" w14:textId="77777777" w:rsidR="00202F32" w:rsidRDefault="00202F32">
      <w:pPr>
        <w:pStyle w:val="BodyText"/>
        <w:rPr>
          <w:rFonts w:ascii="Grota Sans Alt Rounded Bold"/>
          <w:b/>
          <w:sz w:val="20"/>
        </w:rPr>
      </w:pPr>
    </w:p>
    <w:p w14:paraId="66697E62" w14:textId="77777777" w:rsidR="00202F32" w:rsidRDefault="00202F32">
      <w:pPr>
        <w:pStyle w:val="BodyText"/>
        <w:rPr>
          <w:rFonts w:ascii="Grota Sans Alt Rounded Bold"/>
          <w:b/>
          <w:sz w:val="20"/>
        </w:rPr>
      </w:pPr>
    </w:p>
    <w:p w14:paraId="66697E63" w14:textId="77777777" w:rsidR="00202F32" w:rsidRDefault="00090FA6">
      <w:pPr>
        <w:pStyle w:val="BodyText"/>
        <w:spacing w:before="6"/>
        <w:rPr>
          <w:rFonts w:ascii="Grota Sans Alt Rounded Bold"/>
          <w:b/>
          <w:sz w:val="26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66697E78" wp14:editId="66697E79">
            <wp:simplePos x="0" y="0"/>
            <wp:positionH relativeFrom="page">
              <wp:posOffset>1399339</wp:posOffset>
            </wp:positionH>
            <wp:positionV relativeFrom="paragraph">
              <wp:posOffset>252634</wp:posOffset>
            </wp:positionV>
            <wp:extent cx="8211948" cy="30003"/>
            <wp:effectExtent l="0" t="0" r="0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1948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97E64" w14:textId="77777777" w:rsidR="00202F32" w:rsidRDefault="00202F32">
      <w:pPr>
        <w:pStyle w:val="BodyText"/>
        <w:spacing w:before="6"/>
        <w:rPr>
          <w:rFonts w:ascii="Grota Sans Alt Rounded Bold"/>
          <w:b/>
          <w:sz w:val="8"/>
        </w:rPr>
      </w:pPr>
    </w:p>
    <w:p w14:paraId="66697E65" w14:textId="77777777" w:rsidR="00202F32" w:rsidRDefault="00090FA6">
      <w:pPr>
        <w:pStyle w:val="BodyText"/>
        <w:tabs>
          <w:tab w:val="left" w:pos="4677"/>
        </w:tabs>
        <w:spacing w:before="100" w:line="748" w:lineRule="exact"/>
        <w:ind w:left="338"/>
        <w:jc w:val="center"/>
      </w:pPr>
      <w:r>
        <w:rPr>
          <w:noProof/>
        </w:rPr>
        <w:drawing>
          <wp:anchor distT="0" distB="0" distL="0" distR="0" simplePos="0" relativeHeight="487556608" behindDoc="1" locked="0" layoutInCell="1" allowOverlap="1" wp14:anchorId="66697E7A" wp14:editId="66697E7B">
            <wp:simplePos x="0" y="0"/>
            <wp:positionH relativeFrom="page">
              <wp:posOffset>5553887</wp:posOffset>
            </wp:positionH>
            <wp:positionV relativeFrom="paragraph">
              <wp:posOffset>454030</wp:posOffset>
            </wp:positionV>
            <wp:extent cx="1124402" cy="22557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02" cy="22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6D05"/>
        </w:rPr>
        <w:t>for raising</w:t>
      </w:r>
      <w:r>
        <w:rPr>
          <w:color w:val="ED6D05"/>
        </w:rPr>
        <w:tab/>
        <w:t>.</w:t>
      </w:r>
    </w:p>
    <w:p w14:paraId="66697E66" w14:textId="77777777" w:rsidR="00202F32" w:rsidRDefault="00090FA6">
      <w:pPr>
        <w:pStyle w:val="BodyText"/>
        <w:spacing w:before="16" w:line="223" w:lineRule="auto"/>
        <w:ind w:left="830" w:right="489" w:hanging="1"/>
        <w:jc w:val="center"/>
      </w:pPr>
      <w:r>
        <w:rPr>
          <w:color w:val="512178"/>
        </w:rPr>
        <w:t>You are helping us bring local people affected by</w:t>
      </w:r>
      <w:r>
        <w:rPr>
          <w:color w:val="512178"/>
          <w:spacing w:val="1"/>
        </w:rPr>
        <w:t xml:space="preserve"> </w:t>
      </w:r>
      <w:r>
        <w:rPr>
          <w:color w:val="512178"/>
        </w:rPr>
        <w:t>Crohn’s and Colitis together and raise awareness of</w:t>
      </w:r>
      <w:r>
        <w:rPr>
          <w:color w:val="512178"/>
          <w:spacing w:val="-112"/>
        </w:rPr>
        <w:t xml:space="preserve"> </w:t>
      </w:r>
      <w:r>
        <w:rPr>
          <w:color w:val="512178"/>
        </w:rPr>
        <w:t>the conditions within their community.</w:t>
      </w:r>
    </w:p>
    <w:p w14:paraId="66697E67" w14:textId="77777777" w:rsidR="00202F32" w:rsidRDefault="00202F32">
      <w:pPr>
        <w:pStyle w:val="BodyText"/>
        <w:rPr>
          <w:sz w:val="20"/>
        </w:rPr>
      </w:pPr>
    </w:p>
    <w:p w14:paraId="66697E68" w14:textId="77777777" w:rsidR="00202F32" w:rsidRDefault="00202F32">
      <w:pPr>
        <w:pStyle w:val="BodyText"/>
        <w:rPr>
          <w:sz w:val="20"/>
        </w:rPr>
      </w:pPr>
    </w:p>
    <w:p w14:paraId="66697E69" w14:textId="77777777" w:rsidR="00202F32" w:rsidRDefault="00202F32">
      <w:pPr>
        <w:pStyle w:val="BodyText"/>
        <w:rPr>
          <w:sz w:val="20"/>
        </w:rPr>
      </w:pPr>
    </w:p>
    <w:p w14:paraId="66697E6A" w14:textId="77777777" w:rsidR="00202F32" w:rsidRDefault="00202F32">
      <w:pPr>
        <w:pStyle w:val="BodyText"/>
        <w:rPr>
          <w:sz w:val="20"/>
        </w:rPr>
      </w:pPr>
    </w:p>
    <w:p w14:paraId="66697E6B" w14:textId="77777777" w:rsidR="00202F32" w:rsidRDefault="00202F32">
      <w:pPr>
        <w:pStyle w:val="BodyText"/>
        <w:rPr>
          <w:sz w:val="20"/>
        </w:rPr>
      </w:pPr>
    </w:p>
    <w:p w14:paraId="66697E6C" w14:textId="77777777" w:rsidR="00202F32" w:rsidRDefault="00202F32">
      <w:pPr>
        <w:pStyle w:val="BodyText"/>
        <w:spacing w:before="11"/>
        <w:rPr>
          <w:sz w:val="26"/>
        </w:rPr>
      </w:pPr>
    </w:p>
    <w:p w14:paraId="66697E6D" w14:textId="77777777" w:rsidR="00202F32" w:rsidRDefault="00090FA6">
      <w:pPr>
        <w:spacing w:before="100"/>
        <w:ind w:left="3064"/>
        <w:rPr>
          <w:sz w:val="4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6697E7C" wp14:editId="66697E7D">
            <wp:simplePos x="0" y="0"/>
            <wp:positionH relativeFrom="page">
              <wp:posOffset>911694</wp:posOffset>
            </wp:positionH>
            <wp:positionV relativeFrom="paragraph">
              <wp:posOffset>279146</wp:posOffset>
            </wp:positionV>
            <wp:extent cx="1855625" cy="39932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625" cy="39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D6D05"/>
          <w:sz w:val="40"/>
        </w:rPr>
        <w:t>Local</w:t>
      </w:r>
      <w:r>
        <w:rPr>
          <w:color w:val="ED6D05"/>
          <w:spacing w:val="-11"/>
          <w:sz w:val="40"/>
        </w:rPr>
        <w:t xml:space="preserve"> </w:t>
      </w:r>
      <w:r>
        <w:rPr>
          <w:color w:val="ED6D05"/>
          <w:sz w:val="40"/>
        </w:rPr>
        <w:t>Network</w:t>
      </w:r>
    </w:p>
    <w:sectPr w:rsidR="00202F32">
      <w:type w:val="continuous"/>
      <w:pgSz w:w="16840" w:h="11910" w:orient="landscape"/>
      <w:pgMar w:top="720" w:right="160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a Sans Alt Rounded Medium">
    <w:altName w:val="Grota Sans Alt Rounded Medium"/>
    <w:panose1 w:val="02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Grota Sans Alt Rounded Bold">
    <w:altName w:val="Grota Sans Alt Rounded Bold"/>
    <w:panose1 w:val="02000000000000000000"/>
    <w:charset w:val="00"/>
    <w:family w:val="modern"/>
    <w:notTrueType/>
    <w:pitch w:val="variable"/>
    <w:sig w:usb0="A000002F" w:usb1="50000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F32"/>
    <w:rsid w:val="00090FA6"/>
    <w:rsid w:val="00202F32"/>
    <w:rsid w:val="005E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6697E5B"/>
  <w15:docId w15:val="{3532D6C5-1277-4530-B3DF-2AE2B36A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rota Sans Alt Rounded Medium" w:eastAsia="Grota Sans Alt Rounded Medium" w:hAnsi="Grota Sans Alt Rounded Medium" w:cs="Grota Sans Alt Rounded Medium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0"/>
      <w:szCs w:val="60"/>
    </w:rPr>
  </w:style>
  <w:style w:type="paragraph" w:styleId="Title">
    <w:name w:val="Title"/>
    <w:basedOn w:val="Normal"/>
    <w:uiPriority w:val="10"/>
    <w:qFormat/>
    <w:pPr>
      <w:spacing w:before="100"/>
      <w:ind w:left="285"/>
      <w:jc w:val="center"/>
    </w:pPr>
    <w:rPr>
      <w:rFonts w:ascii="Grota Sans Alt Rounded Bold" w:eastAsia="Grota Sans Alt Rounded Bold" w:hAnsi="Grota Sans Alt Rounded Bold" w:cs="Grota Sans Alt Rounded Bold"/>
      <w:b/>
      <w:bCs/>
      <w:sz w:val="180"/>
      <w:szCs w:val="18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43E61D86EE42936E352309E19625" ma:contentTypeVersion="12" ma:contentTypeDescription="Create a new document." ma:contentTypeScope="" ma:versionID="cad520d26d6326e38d69d5a8819664b5">
  <xsd:schema xmlns:xsd="http://www.w3.org/2001/XMLSchema" xmlns:xs="http://www.w3.org/2001/XMLSchema" xmlns:p="http://schemas.microsoft.com/office/2006/metadata/properties" xmlns:ns2="fae0f3dd-1aa3-4a97-a825-ede2e5d5b0c0" xmlns:ns3="431b12da-6451-4163-82bb-78a68bfb03f1" targetNamespace="http://schemas.microsoft.com/office/2006/metadata/properties" ma:root="true" ma:fieldsID="ed45dddd8e12f0d05da5bba26559fad9" ns2:_="" ns3:_="">
    <xsd:import namespace="fae0f3dd-1aa3-4a97-a825-ede2e5d5b0c0"/>
    <xsd:import namespace="431b12da-6451-4163-82bb-78a68bfb0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0f3dd-1aa3-4a97-a825-ede2e5d5b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12da-6451-4163-82bb-78a68bfb0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19DE0-AE2C-4029-80AC-E1A0969BCD5A}"/>
</file>

<file path=customXml/itemProps2.xml><?xml version="1.0" encoding="utf-8"?>
<ds:datastoreItem xmlns:ds="http://schemas.openxmlformats.org/officeDocument/2006/customXml" ds:itemID="{CEBF7640-886E-4B3E-A7D8-BE0217EA7BD3}"/>
</file>

<file path=customXml/itemProps3.xml><?xml version="1.0" encoding="utf-8"?>
<ds:datastoreItem xmlns:ds="http://schemas.openxmlformats.org/officeDocument/2006/customXml" ds:itemID="{978BEE65-FE05-437E-930D-DC60AD27A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</cp:lastModifiedBy>
  <cp:revision>3</cp:revision>
  <dcterms:created xsi:type="dcterms:W3CDTF">2021-03-16T09:19:00Z</dcterms:created>
  <dcterms:modified xsi:type="dcterms:W3CDTF">2021-03-16T09:20:00Z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2021-03-16T00:00:00Z</vt:filetime>
  </property>
  <property fmtid="{D5CDD505-2E9C-101B-9397-08002B2CF9AE}" pid="5" name="ContentTypeId">
    <vt:lpwstr>0x010100424B43E61D86EE42936E352309E19625</vt:lpwstr>
  </property>
</Properties>
</file>